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7B1E16" w14:paraId="41C80D96" w14:textId="77777777" w:rsidTr="00201948">
        <w:tc>
          <w:tcPr>
            <w:tcW w:w="9062" w:type="dxa"/>
            <w:gridSpan w:val="2"/>
          </w:tcPr>
          <w:p w14:paraId="1EA52D50" w14:textId="77777777" w:rsidR="007B1E16" w:rsidRDefault="007B1E16" w:rsidP="00201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Kurum </w:t>
            </w: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/Unvanı</w:t>
            </w: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7B1E16" w14:paraId="6D60263E" w14:textId="77777777" w:rsidTr="00201948">
        <w:tc>
          <w:tcPr>
            <w:tcW w:w="4523" w:type="dxa"/>
          </w:tcPr>
          <w:p w14:paraId="32BDFDD2" w14:textId="77777777" w:rsidR="007B1E16" w:rsidRDefault="007B1E16" w:rsidP="00201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 Adı:</w:t>
            </w:r>
          </w:p>
        </w:tc>
        <w:tc>
          <w:tcPr>
            <w:tcW w:w="4539" w:type="dxa"/>
          </w:tcPr>
          <w:p w14:paraId="3DBF4252" w14:textId="77777777" w:rsidR="007B1E16" w:rsidRDefault="007B1E16" w:rsidP="00201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 Tarihi:</w:t>
            </w:r>
          </w:p>
        </w:tc>
      </w:tr>
      <w:tr w:rsidR="007B1E16" w14:paraId="195AB3FA" w14:textId="77777777" w:rsidTr="00201948">
        <w:trPr>
          <w:trHeight w:val="1134"/>
        </w:trPr>
        <w:tc>
          <w:tcPr>
            <w:tcW w:w="9062" w:type="dxa"/>
            <w:gridSpan w:val="2"/>
          </w:tcPr>
          <w:p w14:paraId="1CA80C4A" w14:textId="77777777" w:rsidR="007B1E16" w:rsidRPr="00F4279A" w:rsidRDefault="007B1E16" w:rsidP="00201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 Türü:</w:t>
            </w:r>
          </w:p>
          <w:p w14:paraId="75EC3EC8" w14:textId="77777777" w:rsidR="007B1E16" w:rsidRPr="00F4279A" w:rsidRDefault="007B1E16" w:rsidP="00201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692D60" wp14:editId="0EFEA66D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30480</wp:posOffset>
                      </wp:positionV>
                      <wp:extent cx="171450" cy="12382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B9456A" id="Dikdörtgen 7" o:spid="_x0000_s1026" style="position:absolute;margin-left:232pt;margin-top:2.4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" fillcolor="window" strokecolor="windowText" strokeweight="2pt"/>
                  </w:pict>
                </mc:Fallback>
              </mc:AlternateContent>
            </w:r>
            <w:r w:rsidRPr="00F427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436250" wp14:editId="661F722C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40005</wp:posOffset>
                      </wp:positionV>
                      <wp:extent cx="171450" cy="1238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F6FA34" id="Dikdörtgen 8" o:spid="_x0000_s1026" style="position:absolute;margin-left:95.5pt;margin-top:3.15pt;width:13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" fillcolor="window" strokecolor="windowText" strokeweight="2pt"/>
                  </w:pict>
                </mc:Fallback>
              </mc:AlternateContent>
            </w:r>
            <w:r w:rsidRPr="00F427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6BFD64" wp14:editId="4CE4C56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71450" cy="1238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516344" id="Dikdörtgen 9" o:spid="_x0000_s1026" style="position:absolute;margin-left:6.25pt;margin-top:3.15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Yangın                 Patlama                                Doğal Afet (………………………)</w:t>
            </w:r>
          </w:p>
          <w:p w14:paraId="03317EF0" w14:textId="77777777" w:rsidR="007B1E16" w:rsidRDefault="007B1E16" w:rsidP="00201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753B8E" wp14:editId="4F7AB98F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28575</wp:posOffset>
                      </wp:positionV>
                      <wp:extent cx="171450" cy="123825"/>
                      <wp:effectExtent l="0" t="0" r="19050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1FB4DD" id="Dikdörtgen 13" o:spid="_x0000_s1026" style="position:absolute;margin-left:232pt;margin-top:2.25pt;width:13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Pr="00F427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2D9045" wp14:editId="1904816F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19050</wp:posOffset>
                      </wp:positionV>
                      <wp:extent cx="171450" cy="123825"/>
                      <wp:effectExtent l="0" t="0" r="19050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DC5333" id="Dikdörtgen 12" o:spid="_x0000_s1026" style="position:absolute;margin-left:6.25pt;margin-top:1.5pt;width:13.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" fillcolor="window" strokecolor="windowText" strokeweight="2pt"/>
                  </w:pict>
                </mc:Fallback>
              </mc:AlternateConten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47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Tehlikeli kimyasal, biyolojik, radyoaktif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Zehirlenme veya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salgın</w: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</w:t>
            </w:r>
          </w:p>
          <w:p w14:paraId="1CDF6F78" w14:textId="77777777" w:rsidR="007B1E16" w:rsidRPr="00F4279A" w:rsidRDefault="007B1E16" w:rsidP="00201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7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47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nükleer maddelerden kaynaklanan yayılım</w:t>
            </w:r>
          </w:p>
          <w:p w14:paraId="42C3FD80" w14:textId="77777777" w:rsidR="007B1E16" w:rsidRDefault="007B1E16" w:rsidP="00201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E6350C" wp14:editId="068DF045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26670</wp:posOffset>
                      </wp:positionV>
                      <wp:extent cx="171450" cy="123825"/>
                      <wp:effectExtent l="0" t="0" r="19050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7E9528" id="Dikdörtgen 15" o:spid="_x0000_s1026" style="position:absolute;margin-left:232pt;margin-top:2.1pt;width:13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" fillcolor="window" strokecolor="windowText" strokeweight="2pt"/>
                  </w:pict>
                </mc:Fallback>
              </mc:AlternateContent>
            </w:r>
            <w:r w:rsidRPr="00F427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47318E" wp14:editId="5C44C7B0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26670</wp:posOffset>
                      </wp:positionV>
                      <wp:extent cx="171450" cy="123825"/>
                      <wp:effectExtent l="0" t="0" r="19050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1816A1" id="Dikdörtgen 14" o:spid="_x0000_s1026" style="position:absolute;margin-left:6.25pt;margin-top:2.1pt;width:13.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Sabotaj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Diğer (…………………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14:paraId="73E0FD1A" w14:textId="77777777" w:rsidR="007B1E16" w:rsidRDefault="007B1E16" w:rsidP="00201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1E16" w14:paraId="5FFC9F0F" w14:textId="77777777" w:rsidTr="00201948">
        <w:trPr>
          <w:trHeight w:val="1134"/>
        </w:trPr>
        <w:tc>
          <w:tcPr>
            <w:tcW w:w="9062" w:type="dxa"/>
            <w:gridSpan w:val="2"/>
          </w:tcPr>
          <w:p w14:paraId="47B73617" w14:textId="77777777" w:rsidR="007B1E16" w:rsidRPr="00F4279A" w:rsidRDefault="007B1E16" w:rsidP="00201948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Tatbikata Katılım Sayıları</w:t>
            </w:r>
          </w:p>
          <w:p w14:paraId="5AA2FA01" w14:textId="77777777" w:rsidR="007B1E16" w:rsidRPr="00F4279A" w:rsidRDefault="007B1E16" w:rsidP="00201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Katılan Kişi Sayısı:</w:t>
            </w:r>
          </w:p>
          <w:p w14:paraId="395DD68D" w14:textId="77777777" w:rsidR="007B1E16" w:rsidRPr="000B1380" w:rsidRDefault="007B1E16" w:rsidP="00201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Toplanma Yerindeki Sayım Sonucu:</w:t>
            </w:r>
          </w:p>
        </w:tc>
      </w:tr>
      <w:tr w:rsidR="007B1E16" w14:paraId="5A1EA775" w14:textId="77777777" w:rsidTr="00201948">
        <w:trPr>
          <w:trHeight w:val="1134"/>
        </w:trPr>
        <w:tc>
          <w:tcPr>
            <w:tcW w:w="9062" w:type="dxa"/>
            <w:gridSpan w:val="2"/>
          </w:tcPr>
          <w:p w14:paraId="796EF95B" w14:textId="77777777" w:rsidR="007B1E16" w:rsidRPr="00F4279A" w:rsidRDefault="007B1E16" w:rsidP="00201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 Süreleri</w:t>
            </w:r>
          </w:p>
          <w:p w14:paraId="31612261" w14:textId="77777777" w:rsidR="007B1E16" w:rsidRPr="00F4279A" w:rsidRDefault="007B1E16" w:rsidP="00201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Başlangıç saati:</w:t>
            </w:r>
          </w:p>
          <w:p w14:paraId="7670A2B3" w14:textId="77777777" w:rsidR="007B1E16" w:rsidRDefault="007B1E16" w:rsidP="00201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Bitiş saati:</w:t>
            </w:r>
          </w:p>
        </w:tc>
      </w:tr>
      <w:tr w:rsidR="007B1E16" w14:paraId="78AC055B" w14:textId="77777777" w:rsidTr="00201948">
        <w:trPr>
          <w:trHeight w:val="1134"/>
        </w:trPr>
        <w:tc>
          <w:tcPr>
            <w:tcW w:w="9062" w:type="dxa"/>
            <w:gridSpan w:val="2"/>
          </w:tcPr>
          <w:p w14:paraId="650B2C36" w14:textId="77777777" w:rsidR="007B1E16" w:rsidRDefault="007B1E16" w:rsidP="00201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Tatbikat Konumu: </w: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(alan, bina, işyeri bölümü vs.)</w:t>
            </w:r>
          </w:p>
        </w:tc>
      </w:tr>
      <w:tr w:rsidR="007B1E16" w14:paraId="602A51EF" w14:textId="77777777" w:rsidTr="00201948">
        <w:trPr>
          <w:trHeight w:val="1134"/>
        </w:trPr>
        <w:tc>
          <w:tcPr>
            <w:tcW w:w="9062" w:type="dxa"/>
            <w:gridSpan w:val="2"/>
          </w:tcPr>
          <w:p w14:paraId="7A5669EB" w14:textId="77777777" w:rsidR="007B1E16" w:rsidRDefault="007B1E16" w:rsidP="00201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Tatbikatın Amacı</w:t>
            </w:r>
          </w:p>
        </w:tc>
      </w:tr>
      <w:tr w:rsidR="007B1E16" w14:paraId="6310E6B0" w14:textId="77777777" w:rsidTr="00201948">
        <w:trPr>
          <w:trHeight w:val="1134"/>
        </w:trPr>
        <w:tc>
          <w:tcPr>
            <w:tcW w:w="9062" w:type="dxa"/>
            <w:gridSpan w:val="2"/>
          </w:tcPr>
          <w:p w14:paraId="52961783" w14:textId="77777777" w:rsidR="007B1E16" w:rsidRDefault="007B1E16" w:rsidP="00201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 Sonrası Değerlendirme</w:t>
            </w:r>
          </w:p>
        </w:tc>
      </w:tr>
      <w:tr w:rsidR="007B1E16" w14:paraId="281DE184" w14:textId="77777777" w:rsidTr="00201948">
        <w:trPr>
          <w:trHeight w:val="1134"/>
        </w:trPr>
        <w:tc>
          <w:tcPr>
            <w:tcW w:w="9062" w:type="dxa"/>
            <w:gridSpan w:val="2"/>
          </w:tcPr>
          <w:p w14:paraId="1A6ECF92" w14:textId="77777777" w:rsidR="007B1E16" w:rsidRPr="000B1380" w:rsidRDefault="007B1E16" w:rsidP="00201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Tatbikat esnasında doğru yapılanlar:</w:t>
            </w:r>
          </w:p>
        </w:tc>
      </w:tr>
      <w:tr w:rsidR="007B1E16" w14:paraId="3A702F93" w14:textId="77777777" w:rsidTr="00201948">
        <w:trPr>
          <w:trHeight w:val="1134"/>
        </w:trPr>
        <w:tc>
          <w:tcPr>
            <w:tcW w:w="9062" w:type="dxa"/>
            <w:gridSpan w:val="2"/>
          </w:tcPr>
          <w:p w14:paraId="1D6157C0" w14:textId="77777777" w:rsidR="007B1E16" w:rsidRPr="000B1380" w:rsidRDefault="007B1E16" w:rsidP="00201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Tatbikat esnasında yanlış yapılanlar:</w:t>
            </w:r>
          </w:p>
        </w:tc>
      </w:tr>
      <w:tr w:rsidR="007B1E16" w14:paraId="6A6E3A81" w14:textId="77777777" w:rsidTr="00201948">
        <w:trPr>
          <w:trHeight w:val="1134"/>
        </w:trPr>
        <w:tc>
          <w:tcPr>
            <w:tcW w:w="9062" w:type="dxa"/>
            <w:gridSpan w:val="2"/>
          </w:tcPr>
          <w:p w14:paraId="7CDDF789" w14:textId="77777777" w:rsidR="007B1E16" w:rsidRDefault="007B1E16" w:rsidP="00201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Çıkarılan sonuçlar:</w:t>
            </w:r>
          </w:p>
        </w:tc>
      </w:tr>
      <w:tr w:rsidR="007B1E16" w14:paraId="3134BD15" w14:textId="77777777" w:rsidTr="00201948">
        <w:trPr>
          <w:trHeight w:val="1134"/>
        </w:trPr>
        <w:tc>
          <w:tcPr>
            <w:tcW w:w="4523" w:type="dxa"/>
          </w:tcPr>
          <w:p w14:paraId="21C74AE5" w14:textId="77777777" w:rsidR="007B1E16" w:rsidRPr="00F4279A" w:rsidRDefault="007B1E16" w:rsidP="00201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Tatbikatı Yürüten</w:t>
            </w:r>
          </w:p>
          <w:p w14:paraId="7590F979" w14:textId="77777777" w:rsidR="007B1E16" w:rsidRDefault="007B1E16" w:rsidP="00201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Adı Soyadı:</w:t>
            </w:r>
          </w:p>
          <w:p w14:paraId="55BF7F55" w14:textId="77777777" w:rsidR="007B1E16" w:rsidRPr="00F4279A" w:rsidRDefault="007B1E16" w:rsidP="00201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Unvanı:</w:t>
            </w:r>
          </w:p>
          <w:p w14:paraId="2E84BAC5" w14:textId="77777777" w:rsidR="007B1E16" w:rsidRDefault="007B1E16" w:rsidP="00201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İmza:</w:t>
            </w:r>
          </w:p>
        </w:tc>
        <w:tc>
          <w:tcPr>
            <w:tcW w:w="4539" w:type="dxa"/>
          </w:tcPr>
          <w:p w14:paraId="34FDD7B5" w14:textId="77777777" w:rsidR="007B1E16" w:rsidRPr="00F4279A" w:rsidRDefault="007B1E16" w:rsidP="00201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Tatbikatı Onaylayan </w:t>
            </w:r>
          </w:p>
          <w:p w14:paraId="094900D1" w14:textId="77777777" w:rsidR="007B1E16" w:rsidRPr="00F4279A" w:rsidRDefault="007B1E16" w:rsidP="00201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Adı Soyadı:</w:t>
            </w:r>
          </w:p>
          <w:p w14:paraId="50B0FF08" w14:textId="77777777" w:rsidR="007B1E16" w:rsidRDefault="007B1E16" w:rsidP="00201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</w:tc>
      </w:tr>
    </w:tbl>
    <w:p w14:paraId="4F46AD0A" w14:textId="77777777" w:rsidR="007A613D" w:rsidRDefault="007A613D"/>
    <w:sectPr w:rsidR="007A6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7D8E" w14:textId="77777777" w:rsidR="009B6646" w:rsidRDefault="009B6646" w:rsidP="00950BCC">
      <w:pPr>
        <w:spacing w:after="0" w:line="240" w:lineRule="auto"/>
      </w:pPr>
      <w:r>
        <w:separator/>
      </w:r>
    </w:p>
  </w:endnote>
  <w:endnote w:type="continuationSeparator" w:id="0">
    <w:p w14:paraId="53A11A99" w14:textId="77777777" w:rsidR="009B6646" w:rsidRDefault="009B6646" w:rsidP="0095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125B" w14:textId="77777777" w:rsidR="0098210D" w:rsidRDefault="009821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9FE1" w14:textId="6B0807D0" w:rsidR="00FF11E6" w:rsidRPr="00FF11E6" w:rsidRDefault="00FF11E6" w:rsidP="00FF11E6">
    <w:pPr>
      <w:spacing w:after="0" w:line="240" w:lineRule="auto"/>
      <w:rPr>
        <w:rFonts w:ascii="Tahoma" w:eastAsia="Times New Roman" w:hAnsi="Tahoma" w:cs="Tahoma"/>
        <w:sz w:val="16"/>
        <w:szCs w:val="16"/>
        <w:lang w:val="en-US"/>
      </w:rPr>
    </w:pPr>
    <w:r w:rsidRPr="00FF11E6">
      <w:rPr>
        <w:rFonts w:ascii="Tahoma" w:eastAsia="Times New Roman" w:hAnsi="Tahoma" w:cs="Tahoma"/>
        <w:sz w:val="16"/>
        <w:szCs w:val="16"/>
        <w:lang w:val="en-US"/>
      </w:rPr>
      <w:t>Form No:FR-0</w:t>
    </w:r>
    <w:r>
      <w:rPr>
        <w:rFonts w:ascii="Tahoma" w:eastAsia="Times New Roman" w:hAnsi="Tahoma" w:cs="Tahoma"/>
        <w:sz w:val="16"/>
        <w:szCs w:val="16"/>
        <w:lang w:val="en-US"/>
      </w:rPr>
      <w:t>742</w:t>
    </w:r>
    <w:r w:rsidRPr="00FF11E6">
      <w:rPr>
        <w:rFonts w:ascii="Tahoma" w:eastAsia="Times New Roman" w:hAnsi="Tahoma" w:cs="Tahoma"/>
        <w:sz w:val="16"/>
        <w:szCs w:val="16"/>
        <w:lang w:val="en-US"/>
      </w:rPr>
      <w:t xml:space="preserve"> </w:t>
    </w:r>
    <w:proofErr w:type="spellStart"/>
    <w:r w:rsidRPr="00FF11E6">
      <w:rPr>
        <w:rFonts w:ascii="Tahoma" w:eastAsia="Times New Roman" w:hAnsi="Tahoma" w:cs="Tahoma"/>
        <w:sz w:val="16"/>
        <w:szCs w:val="16"/>
        <w:lang w:val="en-US"/>
      </w:rPr>
      <w:t>Yayın</w:t>
    </w:r>
    <w:proofErr w:type="spellEnd"/>
    <w:r w:rsidRPr="00FF11E6">
      <w:rPr>
        <w:rFonts w:ascii="Tahoma" w:eastAsia="Times New Roman" w:hAnsi="Tahoma" w:cs="Tahoma"/>
        <w:sz w:val="16"/>
        <w:szCs w:val="16"/>
        <w:lang w:val="en-US"/>
      </w:rPr>
      <w:t xml:space="preserve"> Tarihi:</w:t>
    </w:r>
    <w:r>
      <w:rPr>
        <w:rFonts w:ascii="Tahoma" w:eastAsia="Times New Roman" w:hAnsi="Tahoma" w:cs="Tahoma"/>
        <w:sz w:val="16"/>
        <w:szCs w:val="16"/>
        <w:lang w:val="en-US"/>
      </w:rPr>
      <w:t>27.12.2023</w:t>
    </w:r>
    <w:r w:rsidRPr="00FF11E6">
      <w:rPr>
        <w:rFonts w:ascii="Tahoma" w:eastAsia="Times New Roman" w:hAnsi="Tahoma" w:cs="Tahoma"/>
        <w:sz w:val="16"/>
        <w:szCs w:val="16"/>
        <w:lang w:val="en-US"/>
      </w:rPr>
      <w:t xml:space="preserve"> Değ.No:0 </w:t>
    </w:r>
    <w:proofErr w:type="spellStart"/>
    <w:proofErr w:type="gramStart"/>
    <w:r w:rsidRPr="00FF11E6">
      <w:rPr>
        <w:rFonts w:ascii="Tahoma" w:eastAsia="Times New Roman" w:hAnsi="Tahoma" w:cs="Tahoma"/>
        <w:sz w:val="16"/>
        <w:szCs w:val="16"/>
        <w:lang w:val="en-US"/>
      </w:rPr>
      <w:t>Değ.Tarihi</w:t>
    </w:r>
    <w:proofErr w:type="spellEnd"/>
    <w:r w:rsidRPr="00FF11E6">
      <w:rPr>
        <w:rFonts w:ascii="Tahoma" w:eastAsia="Times New Roman" w:hAnsi="Tahoma" w:cs="Tahoma"/>
        <w:sz w:val="16"/>
        <w:szCs w:val="16"/>
        <w:lang w:val="en-US"/>
      </w:rPr>
      <w:t>:-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6DB0" w14:textId="77777777" w:rsidR="0098210D" w:rsidRDefault="009821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1781" w14:textId="77777777" w:rsidR="009B6646" w:rsidRDefault="009B6646" w:rsidP="00950BCC">
      <w:pPr>
        <w:spacing w:after="0" w:line="240" w:lineRule="auto"/>
      </w:pPr>
      <w:r>
        <w:separator/>
      </w:r>
    </w:p>
  </w:footnote>
  <w:footnote w:type="continuationSeparator" w:id="0">
    <w:p w14:paraId="6329C4F0" w14:textId="77777777" w:rsidR="009B6646" w:rsidRDefault="009B6646" w:rsidP="0095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68DA" w14:textId="77777777" w:rsidR="0098210D" w:rsidRDefault="009821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3398" w14:textId="4E8A2EBD" w:rsidR="0098210D" w:rsidRDefault="0098210D" w:rsidP="0098210D">
    <w:pPr>
      <w:pStyle w:val="stBilgi"/>
      <w:jc w:val="center"/>
      <w:rPr>
        <w:b/>
        <w:bCs/>
        <w:sz w:val="36"/>
        <w:szCs w:val="36"/>
      </w:rPr>
    </w:pPr>
    <w:r w:rsidRPr="0098210D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402133FF" wp14:editId="384389C1">
          <wp:simplePos x="0" y="0"/>
          <wp:positionH relativeFrom="column">
            <wp:posOffset>-635</wp:posOffset>
          </wp:positionH>
          <wp:positionV relativeFrom="paragraph">
            <wp:posOffset>-41275</wp:posOffset>
          </wp:positionV>
          <wp:extent cx="1196340" cy="713740"/>
          <wp:effectExtent l="0" t="0" r="3810" b="0"/>
          <wp:wrapNone/>
          <wp:docPr id="1100" name="Resim 52" descr="logo, grafik, grafik tasarım, yazı tipi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A331391C-72BA-446A-84A1-673884F1E95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" name="Resim 52" descr="logo, grafik, grafik tasarım, yazı tipi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A331391C-72BA-446A-84A1-673884F1E95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E0AC16" w14:textId="240E2ABC" w:rsidR="0098210D" w:rsidRDefault="0098210D" w:rsidP="0098210D">
    <w:pPr>
      <w:pStyle w:val="stBilgi"/>
      <w:jc w:val="center"/>
      <w:rPr>
        <w:b/>
        <w:bCs/>
        <w:sz w:val="36"/>
        <w:szCs w:val="36"/>
      </w:rPr>
    </w:pPr>
    <w:r w:rsidRPr="0098210D">
      <w:rPr>
        <w:b/>
        <w:bCs/>
        <w:sz w:val="36"/>
        <w:szCs w:val="36"/>
      </w:rPr>
      <w:t>ACİL DURUM TATBİKAT FORMU</w:t>
    </w:r>
  </w:p>
  <w:p w14:paraId="6AA3B44D" w14:textId="77777777" w:rsidR="0098210D" w:rsidRPr="0098210D" w:rsidRDefault="0098210D" w:rsidP="0098210D">
    <w:pPr>
      <w:pStyle w:val="stBilgi"/>
      <w:jc w:val="center"/>
      <w:rPr>
        <w:b/>
        <w:bCs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6059" w14:textId="77777777" w:rsidR="0098210D" w:rsidRDefault="009821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E16"/>
    <w:rsid w:val="00067EFB"/>
    <w:rsid w:val="003766DE"/>
    <w:rsid w:val="003D1862"/>
    <w:rsid w:val="007A613D"/>
    <w:rsid w:val="007B1E16"/>
    <w:rsid w:val="00950BCC"/>
    <w:rsid w:val="0098210D"/>
    <w:rsid w:val="009B6646"/>
    <w:rsid w:val="009F7449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12E5"/>
  <w15:chartTrackingRefBased/>
  <w15:docId w15:val="{F3D81D81-8E8B-4C91-BCD6-786DFFB4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E1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50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0BCC"/>
  </w:style>
  <w:style w:type="paragraph" w:styleId="AltBilgi">
    <w:name w:val="footer"/>
    <w:basedOn w:val="Normal"/>
    <w:link w:val="AltBilgiChar"/>
    <w:uiPriority w:val="99"/>
    <w:unhideWhenUsed/>
    <w:rsid w:val="00950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0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7</cp:revision>
  <dcterms:created xsi:type="dcterms:W3CDTF">2023-12-27T11:35:00Z</dcterms:created>
  <dcterms:modified xsi:type="dcterms:W3CDTF">2023-12-27T11:38:00Z</dcterms:modified>
</cp:coreProperties>
</file>